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52A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407BF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58E0FF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4AAB88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1AD923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6ACF60A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30BCFA7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CE12F1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45D8AEB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B2A9A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522131F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37448EB6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14:paraId="5C23BF19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6266F9E5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238DC1E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0546A20" w14:textId="1A86DCED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 w:rsidRPr="003625D8">
        <w:rPr>
          <w:rFonts w:ascii="Cambria" w:hAnsi="Cambria" w:cs="Cambria"/>
          <w:strike/>
        </w:rPr>
        <w:t>letnim</w:t>
      </w:r>
      <w:r>
        <w:rPr>
          <w:rFonts w:ascii="Cambria" w:hAnsi="Cambria" w:cs="Cambria"/>
        </w:rPr>
        <w:t xml:space="preserve">* w roku akademickim </w:t>
      </w:r>
      <w:r w:rsidR="003625D8">
        <w:rPr>
          <w:rFonts w:ascii="Cambria" w:hAnsi="Cambria" w:cs="Cambria"/>
        </w:rPr>
        <w:t>2022</w:t>
      </w:r>
      <w:r>
        <w:rPr>
          <w:rFonts w:ascii="Cambria" w:hAnsi="Cambria" w:cs="Cambria"/>
        </w:rPr>
        <w:t xml:space="preserve"> / </w:t>
      </w:r>
      <w:r w:rsidR="003625D8">
        <w:rPr>
          <w:rFonts w:ascii="Cambria" w:hAnsi="Cambria" w:cs="Cambria"/>
        </w:rPr>
        <w:t>2023</w:t>
      </w:r>
    </w:p>
    <w:p w14:paraId="117811BD" w14:textId="0FFBBE1A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0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0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B1206B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inżynieria lądowa i transport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.</w:t>
      </w:r>
    </w:p>
    <w:p w14:paraId="464D3768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1B537005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6AFD1E1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0B796E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C9E176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7F3C5F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0DFDA95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5756FD1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F38774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7444DEC5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08F7A87F" w14:textId="6FD3025B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kartę informacyjną kandydata na seminarium doktorskie,</w:t>
      </w:r>
      <w:r w:rsidR="00B1206B">
        <w:rPr>
          <w:rFonts w:ascii="Cambria" w:hAnsi="Cambria" w:cs="Cambria"/>
          <w:sz w:val="24"/>
          <w:szCs w:val="24"/>
        </w:rPr>
        <w:t xml:space="preserve"> RODO</w:t>
      </w:r>
      <w:bookmarkStart w:id="1" w:name="_GoBack"/>
      <w:bookmarkEnd w:id="1"/>
      <w:r>
        <w:rPr>
          <w:rFonts w:ascii="Cambria" w:hAnsi="Cambria" w:cs="Cambria"/>
          <w:sz w:val="24"/>
          <w:szCs w:val="24"/>
        </w:rPr>
        <w:t xml:space="preserve"> </w:t>
      </w:r>
    </w:p>
    <w:p w14:paraId="2007BDD8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640AD9AA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C7C1" w14:textId="77777777" w:rsidR="00F321FF" w:rsidRDefault="00F321FF" w:rsidP="00C27B0F">
      <w:pPr>
        <w:spacing w:after="0" w:line="240" w:lineRule="auto"/>
      </w:pPr>
      <w:r>
        <w:separator/>
      </w:r>
    </w:p>
  </w:endnote>
  <w:endnote w:type="continuationSeparator" w:id="0">
    <w:p w14:paraId="38576A7C" w14:textId="77777777" w:rsidR="00F321FF" w:rsidRDefault="00F321FF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E6AF" w14:textId="77777777" w:rsidR="00F321FF" w:rsidRDefault="00F321FF" w:rsidP="00C27B0F">
      <w:pPr>
        <w:spacing w:after="0" w:line="240" w:lineRule="auto"/>
      </w:pPr>
      <w:r>
        <w:separator/>
      </w:r>
    </w:p>
  </w:footnote>
  <w:footnote w:type="continuationSeparator" w:id="0">
    <w:p w14:paraId="509D23BB" w14:textId="77777777" w:rsidR="00F321FF" w:rsidRDefault="00F321FF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115768"/>
    <w:rsid w:val="00227EC2"/>
    <w:rsid w:val="00343496"/>
    <w:rsid w:val="003625D8"/>
    <w:rsid w:val="00381B32"/>
    <w:rsid w:val="003A498F"/>
    <w:rsid w:val="003B2054"/>
    <w:rsid w:val="004041E3"/>
    <w:rsid w:val="0048659D"/>
    <w:rsid w:val="0059290E"/>
    <w:rsid w:val="00690F88"/>
    <w:rsid w:val="00832B41"/>
    <w:rsid w:val="00844D25"/>
    <w:rsid w:val="008F57C6"/>
    <w:rsid w:val="0097674B"/>
    <w:rsid w:val="009D3CC1"/>
    <w:rsid w:val="009D710C"/>
    <w:rsid w:val="00A54939"/>
    <w:rsid w:val="00AC7B99"/>
    <w:rsid w:val="00AD24F7"/>
    <w:rsid w:val="00B1206B"/>
    <w:rsid w:val="00BE1A20"/>
    <w:rsid w:val="00C202E4"/>
    <w:rsid w:val="00C27B0F"/>
    <w:rsid w:val="00C34C6E"/>
    <w:rsid w:val="00D2773C"/>
    <w:rsid w:val="00D81B61"/>
    <w:rsid w:val="00DA7015"/>
    <w:rsid w:val="00DB3787"/>
    <w:rsid w:val="00F050D6"/>
    <w:rsid w:val="00F321FF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2FE3F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6" ma:contentTypeDescription="Utwórz nowy dokument." ma:contentTypeScope="" ma:versionID="5bb1c2900cd1e38b1142b51d9dd8bb95">
  <xsd:schema xmlns:xsd="http://www.w3.org/2001/XMLSchema" xmlns:xs="http://www.w3.org/2001/XMLSchema" xmlns:p="http://schemas.microsoft.com/office/2006/metadata/properties" xmlns:ns1="http://schemas.microsoft.com/sharepoint/v3" xmlns:ns3="dcdcea62-79d7-4516-a347-f926998737ff" xmlns:ns4="9a943d03-5199-4dae-8e72-ba733aacd5dc" targetNamespace="http://schemas.microsoft.com/office/2006/metadata/properties" ma:root="true" ma:fieldsID="9d4cc10e8aa0eadce8ef7e62ef8c9a45" ns1:_="" ns3:_="" ns4:_="">
    <xsd:import namespace="http://schemas.microsoft.com/sharepoint/v3"/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AD4902-9437-4217-B168-D8FC11E05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79750-0353-4882-BCF1-6DE361626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6AD07-F962-4DC1-9C55-F3CF07DD1DD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sharepoint/v3"/>
    <ds:schemaRef ds:uri="9a943d03-5199-4dae-8e72-ba733aacd5dc"/>
    <ds:schemaRef ds:uri="http://purl.org/dc/dcmitype/"/>
    <ds:schemaRef ds:uri="http://schemas.microsoft.com/office/infopath/2007/PartnerControls"/>
    <ds:schemaRef ds:uri="dcdcea62-79d7-4516-a347-f926998737f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Dorota Walczak-Waler</cp:lastModifiedBy>
  <cp:revision>2</cp:revision>
  <cp:lastPrinted>2018-10-08T15:36:00Z</cp:lastPrinted>
  <dcterms:created xsi:type="dcterms:W3CDTF">2022-08-01T10:54:00Z</dcterms:created>
  <dcterms:modified xsi:type="dcterms:W3CDTF">2022-08-01T10:54:00Z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